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4E" w:rsidRPr="002317FB" w:rsidRDefault="006C2374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1596390" cy="2262505"/>
            <wp:effectExtent l="1905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D4E" w:rsidRPr="002317FB" w:rsidRDefault="00963D4E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52"/>
          <w:szCs w:val="52"/>
        </w:rPr>
      </w:pPr>
    </w:p>
    <w:p w:rsidR="00FE1423" w:rsidRPr="002317FB" w:rsidRDefault="00FE1423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52"/>
          <w:szCs w:val="52"/>
        </w:rPr>
      </w:pPr>
    </w:p>
    <w:p w:rsidR="00963D4E" w:rsidRPr="002317FB" w:rsidRDefault="00963D4E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963D4E" w:rsidRPr="002317FB" w:rsidRDefault="00963D4E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FE1423" w:rsidRPr="002317FB" w:rsidRDefault="00FE1423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72"/>
          <w:szCs w:val="72"/>
        </w:rPr>
      </w:pPr>
    </w:p>
    <w:p w:rsidR="00963D4E" w:rsidRPr="002317FB" w:rsidRDefault="00245CDF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eastAsia="AngsanaNew-Bold" w:hAnsi="TH SarabunPSK" w:cs="TH SarabunPSK"/>
          <w:b/>
          <w:bCs/>
          <w:sz w:val="72"/>
          <w:szCs w:val="72"/>
          <w:cs/>
        </w:rPr>
        <w:t>ทะเบียนพ</w:t>
      </w:r>
      <w:r>
        <w:rPr>
          <w:rFonts w:ascii="TH SarabunPSK" w:eastAsia="AngsanaNew-Bold" w:hAnsi="TH SarabunPSK" w:cs="TH SarabunPSK" w:hint="cs"/>
          <w:b/>
          <w:bCs/>
          <w:sz w:val="72"/>
          <w:szCs w:val="72"/>
          <w:cs/>
        </w:rPr>
        <w:t>ันธุ์สัตว์ในชุมชน</w:t>
      </w:r>
    </w:p>
    <w:p w:rsidR="008070C3" w:rsidRPr="002317FB" w:rsidRDefault="008070C3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72"/>
          <w:szCs w:val="72"/>
        </w:rPr>
      </w:pPr>
    </w:p>
    <w:p w:rsidR="00963D4E" w:rsidRPr="002317FB" w:rsidRDefault="008070C3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2317FB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(ชื่อชุมชน  หมู่บ้าน ที่โรงเรียนตั้งอยู่ )</w:t>
      </w:r>
      <w:r w:rsidR="00943EF2" w:rsidRPr="002317FB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........................................................</w:t>
      </w:r>
      <w:r w:rsidRPr="002317FB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.......</w:t>
      </w:r>
      <w:r w:rsidR="00943EF2" w:rsidRPr="002317FB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 xml:space="preserve">............ </w:t>
      </w:r>
    </w:p>
    <w:p w:rsidR="00963D4E" w:rsidRPr="002317FB" w:rsidRDefault="008070C3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  <w:cs/>
        </w:rPr>
      </w:pPr>
      <w:r w:rsidRPr="002317FB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ตำบล/เขต............................................อำเภอ...............................</w:t>
      </w:r>
      <w:r w:rsidRPr="002317FB">
        <w:rPr>
          <w:rFonts w:ascii="TH SarabunPSK" w:eastAsia="AngsanaNew-Bold" w:hAnsi="TH SarabunPSK" w:cs="TH SarabunPSK"/>
          <w:b/>
          <w:bCs/>
          <w:sz w:val="40"/>
          <w:szCs w:val="40"/>
        </w:rPr>
        <w:t>.....</w:t>
      </w:r>
      <w:r w:rsidRPr="002317FB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จังหวัด............................................................</w:t>
      </w:r>
    </w:p>
    <w:p w:rsidR="00963D4E" w:rsidRPr="002317FB" w:rsidRDefault="00963D4E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  <w:cs/>
        </w:rPr>
      </w:pPr>
    </w:p>
    <w:p w:rsidR="003178F3" w:rsidRDefault="003178F3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2317FB" w:rsidRDefault="002317FB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2317FB" w:rsidRDefault="002317FB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2317FB" w:rsidRDefault="002317FB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2317FB" w:rsidRDefault="002317FB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8070C3" w:rsidRPr="002317FB" w:rsidRDefault="008070C3" w:rsidP="003D0F0E">
      <w:pPr>
        <w:autoSpaceDE w:val="0"/>
        <w:autoSpaceDN w:val="0"/>
        <w:adjustRightInd w:val="0"/>
        <w:jc w:val="right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3178F3" w:rsidRPr="002317FB" w:rsidRDefault="008070C3" w:rsidP="003D0F0E">
      <w:pPr>
        <w:autoSpaceDE w:val="0"/>
        <w:autoSpaceDN w:val="0"/>
        <w:adjustRightInd w:val="0"/>
        <w:jc w:val="right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2317FB">
        <w:rPr>
          <w:rFonts w:ascii="TH SarabunPSK" w:eastAsia="AngsanaNew-Bold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6.1pt;width:54pt;height:27pt;z-index:251657216" stroked="f">
            <v:textbox style="mso-next-textbox:#_x0000_s1028">
              <w:txbxContent>
                <w:p w:rsidR="0085404A" w:rsidRPr="0085404A" w:rsidRDefault="0085404A">
                  <w:pPr>
                    <w:rPr>
                      <w:b/>
                      <w:bCs/>
                    </w:rPr>
                  </w:pPr>
                  <w:r w:rsidRPr="0085404A">
                    <w:rPr>
                      <w:b/>
                      <w:bCs/>
                    </w:rPr>
                    <w:t>F</w:t>
                  </w:r>
                  <w:r w:rsidR="00EB4FC5">
                    <w:rPr>
                      <w:b/>
                      <w:bCs/>
                    </w:rPr>
                    <w:t>-</w:t>
                  </w:r>
                  <w:r w:rsidR="00BD1B09">
                    <w:rPr>
                      <w:b/>
                      <w:bCs/>
                      <w:cs/>
                    </w:rPr>
                    <w:t>๓</w:t>
                  </w:r>
                  <w:r w:rsidR="00487853">
                    <w:rPr>
                      <w:b/>
                      <w:bCs/>
                    </w:rPr>
                    <w:t>/</w:t>
                  </w:r>
                  <w:r w:rsidR="00BD1B09">
                    <w:rPr>
                      <w:b/>
                      <w:bCs/>
                      <w:cs/>
                    </w:rPr>
                    <w:t>๓</w:t>
                  </w:r>
                </w:p>
              </w:txbxContent>
            </v:textbox>
          </v:shape>
        </w:pict>
      </w:r>
      <w:r w:rsidR="003D0F0E" w:rsidRPr="002317FB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 xml:space="preserve">การสำรวจครั้งที่................/  </w:t>
      </w:r>
      <w:r w:rsidR="00BD1B09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๒๕</w:t>
      </w:r>
      <w:r w:rsidR="003D0F0E" w:rsidRPr="002317FB">
        <w:rPr>
          <w:rFonts w:ascii="TH SarabunPSK" w:eastAsia="AngsanaNew-Bold" w:hAnsi="TH SarabunPSK" w:cs="TH SarabunPSK"/>
          <w:b/>
          <w:bCs/>
          <w:sz w:val="40"/>
          <w:szCs w:val="40"/>
        </w:rPr>
        <w:t>……….</w:t>
      </w:r>
    </w:p>
    <w:p w:rsidR="00D279B1" w:rsidRPr="002317FB" w:rsidRDefault="00245CDF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ทะเบียน</w:t>
      </w:r>
      <w:r>
        <w:rPr>
          <w:rFonts w:ascii="TH SarabunPSK" w:eastAsia="AngsanaNew-Bold" w:hAnsi="TH SarabunPSK" w:cs="TH SarabunPSK" w:hint="cs"/>
          <w:b/>
          <w:bCs/>
          <w:sz w:val="40"/>
          <w:szCs w:val="40"/>
          <w:cs/>
        </w:rPr>
        <w:t>พันธุ์สัตว์ใน</w:t>
      </w:r>
      <w:r w:rsidR="00E34ABF" w:rsidRPr="002317FB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ชุมชน</w:t>
      </w:r>
    </w:p>
    <w:p w:rsidR="003178F3" w:rsidRPr="002317FB" w:rsidRDefault="007E1F67" w:rsidP="00E916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2317FB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 xml:space="preserve">ชื่อหมู่บ้าน /ชุมชน </w:t>
      </w:r>
      <w:r w:rsidR="003178F3" w:rsidRPr="002317FB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.............................................................</w:t>
      </w:r>
      <w:r w:rsidRPr="002317FB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 xml:space="preserve"> อำเภอ ...........................................</w:t>
      </w:r>
      <w:r w:rsidR="003178F3" w:rsidRPr="002317FB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 xml:space="preserve"> จังหวัด...................</w:t>
      </w:r>
      <w:r w:rsidRPr="002317FB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...</w:t>
      </w:r>
      <w:r w:rsidR="003178F3" w:rsidRPr="002317FB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 xml:space="preserve">.................... </w:t>
      </w:r>
    </w:p>
    <w:tbl>
      <w:tblPr>
        <w:tblW w:w="1585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980"/>
        <w:gridCol w:w="2213"/>
        <w:gridCol w:w="2404"/>
        <w:gridCol w:w="2583"/>
        <w:gridCol w:w="3240"/>
        <w:gridCol w:w="1996"/>
      </w:tblGrid>
      <w:tr w:rsidR="00487853" w:rsidRPr="002317FB">
        <w:tc>
          <w:tcPr>
            <w:tcW w:w="1440" w:type="dxa"/>
          </w:tcPr>
          <w:p w:rsidR="00487853" w:rsidRPr="002317FB" w:rsidRDefault="00487853" w:rsidP="0048785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รหัสพ</w:t>
            </w:r>
            <w:r w:rsidR="00245C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ันธุ์สัตว์</w:t>
            </w:r>
          </w:p>
          <w:p w:rsidR="00487853" w:rsidRPr="002317FB" w:rsidRDefault="00487853" w:rsidP="004878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487853" w:rsidRPr="002317FB" w:rsidRDefault="00487853" w:rsidP="00DC40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ชื่อพื้นเมือง</w:t>
            </w:r>
          </w:p>
          <w:p w:rsidR="00487853" w:rsidRPr="002317FB" w:rsidRDefault="00487853" w:rsidP="00DC40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7FB">
              <w:rPr>
                <w:rFonts w:ascii="TH SarabunPSK" w:hAnsi="TH SarabunPSK" w:cs="TH SarabunPSK"/>
                <w:sz w:val="28"/>
              </w:rPr>
              <w:t>(</w:t>
            </w:r>
            <w:r w:rsidRPr="002317FB">
              <w:rPr>
                <w:rFonts w:ascii="TH SarabunPSK" w:hAnsi="TH SarabunPSK" w:cs="TH SarabunPSK"/>
                <w:sz w:val="28"/>
                <w:cs/>
              </w:rPr>
              <w:t>ชื่อที่ท้องถิ่นนั้นเรียก</w:t>
            </w:r>
            <w:r w:rsidRPr="002317F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13" w:type="dxa"/>
          </w:tcPr>
          <w:p w:rsidR="00487853" w:rsidRDefault="00245CDF" w:rsidP="00DC40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ประเภท</w:t>
            </w:r>
          </w:p>
          <w:p w:rsidR="00245CDF" w:rsidRPr="002317FB" w:rsidRDefault="00245CDF" w:rsidP="00DC40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(เช่น สัตว์น้ำ สัตว์เลี้ยงลูกด้วยนม สัตว์เลื้อยคลาน สัตว์ครึ่งบกครึ่งน้ำ สัตว์ปีก ฯลฯ )</w:t>
            </w:r>
          </w:p>
        </w:tc>
        <w:tc>
          <w:tcPr>
            <w:tcW w:w="2404" w:type="dxa"/>
          </w:tcPr>
          <w:p w:rsidR="00487853" w:rsidRPr="002317FB" w:rsidRDefault="00487853" w:rsidP="00DC40E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ลักษณะเด่นของ</w:t>
            </w:r>
            <w:r w:rsidR="00245C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สัตว์</w:t>
            </w:r>
          </w:p>
          <w:p w:rsidR="00487853" w:rsidRPr="002317FB" w:rsidRDefault="00487853" w:rsidP="00245C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17FB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</w:p>
        </w:tc>
        <w:tc>
          <w:tcPr>
            <w:tcW w:w="2583" w:type="dxa"/>
          </w:tcPr>
          <w:p w:rsidR="00487853" w:rsidRPr="002317FB" w:rsidRDefault="00487853" w:rsidP="00DC40E5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ข้อมูลภูมิปัญญาท้องถิ่น</w:t>
            </w:r>
          </w:p>
          <w:p w:rsidR="00487853" w:rsidRPr="002317FB" w:rsidRDefault="00487853" w:rsidP="00DC40E5">
            <w:pPr>
              <w:jc w:val="center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2317FB">
              <w:rPr>
                <w:rFonts w:ascii="TH SarabunPSK" w:eastAsia="AngsanaNew-Bold" w:hAnsi="TH SarabunPSK" w:cs="TH SarabunPSK"/>
                <w:sz w:val="28"/>
                <w:cs/>
              </w:rPr>
              <w:t>(เช่น เป็นอาหาร ยารักษาโรค เครื่องมือเครื่องใช้  ฯ)</w:t>
            </w:r>
          </w:p>
        </w:tc>
        <w:tc>
          <w:tcPr>
            <w:tcW w:w="3240" w:type="dxa"/>
          </w:tcPr>
          <w:p w:rsidR="00487853" w:rsidRPr="002317FB" w:rsidRDefault="00487853" w:rsidP="004878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บริเวณที่พบ</w:t>
            </w:r>
          </w:p>
          <w:p w:rsidR="00487853" w:rsidRPr="002317FB" w:rsidRDefault="00487853" w:rsidP="00487853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2317FB">
              <w:rPr>
                <w:rFonts w:ascii="TH SarabunPSK" w:hAnsi="TH SarabunPSK" w:cs="TH SarabunPSK"/>
                <w:sz w:val="28"/>
              </w:rPr>
              <w:t>(</w:t>
            </w:r>
            <w:r w:rsidRPr="002317FB">
              <w:rPr>
                <w:rFonts w:ascii="TH SarabunPSK" w:hAnsi="TH SarabunPSK" w:cs="TH SarabunPSK"/>
                <w:sz w:val="28"/>
                <w:cs/>
              </w:rPr>
              <w:t>ระบุ ชื่อหมู่บ้าน ตำบล อำเภอ จังหวัด</w:t>
            </w:r>
            <w:r w:rsidRPr="002317F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996" w:type="dxa"/>
          </w:tcPr>
          <w:p w:rsidR="00487853" w:rsidRPr="002317FB" w:rsidRDefault="00487853" w:rsidP="00DC40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7F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87853" w:rsidRPr="002317FB">
        <w:tc>
          <w:tcPr>
            <w:tcW w:w="14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853" w:rsidRPr="002317FB">
        <w:tc>
          <w:tcPr>
            <w:tcW w:w="14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853" w:rsidRPr="002317FB">
        <w:tc>
          <w:tcPr>
            <w:tcW w:w="14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853" w:rsidRPr="002317FB">
        <w:tc>
          <w:tcPr>
            <w:tcW w:w="14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853" w:rsidRPr="002317FB">
        <w:tc>
          <w:tcPr>
            <w:tcW w:w="14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853" w:rsidRPr="002317FB">
        <w:tc>
          <w:tcPr>
            <w:tcW w:w="14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853" w:rsidRPr="002317FB" w:rsidRDefault="00487853" w:rsidP="00D27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79B1" w:rsidRPr="002317FB" w:rsidRDefault="00D279B1" w:rsidP="00D279B1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40"/>
          <w:szCs w:val="40"/>
          <w:cs/>
        </w:rPr>
      </w:pPr>
      <w:r w:rsidRPr="002317FB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วิธีก</w:t>
      </w:r>
      <w:r w:rsidR="006D116A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ารบันทึกข้อมูลลงในทะเบียน</w:t>
      </w:r>
      <w:r w:rsidR="006D116A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พันธุ์สัตว์</w:t>
      </w:r>
      <w:r w:rsidR="00E34ABF" w:rsidRPr="002317FB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ชุมชน</w:t>
      </w:r>
    </w:p>
    <w:p w:rsidR="00D279B1" w:rsidRPr="002317FB" w:rsidRDefault="00BD1B09" w:rsidP="00DC40E5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 w:hint="cs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</w:t>
      </w:r>
      <w:r w:rsidR="00D279B1" w:rsidRPr="002317F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5A565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รหัสพ</w:t>
      </w:r>
      <w:r w:rsidR="005A5650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ันธุ์สัตว์</w:t>
      </w:r>
    </w:p>
    <w:p w:rsidR="00D279B1" w:rsidRPr="002317FB" w:rsidRDefault="00D279B1" w:rsidP="00DC40E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317FB">
        <w:rPr>
          <w:rFonts w:ascii="TH SarabunPSK" w:eastAsia="AngsanaNew" w:hAnsi="TH SarabunPSK" w:cs="TH SarabunPSK"/>
          <w:sz w:val="32"/>
          <w:szCs w:val="32"/>
          <w:cs/>
        </w:rPr>
        <w:t>ข้อมูลในช่องข้อมูลแรกของทะเบียนพรรณไม้จะเป็นรหัสพรรณไม้ของพืชชนิดนั้น</w:t>
      </w:r>
      <w:r w:rsidRPr="002317F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317FB">
        <w:rPr>
          <w:rFonts w:ascii="TH SarabunPSK" w:eastAsia="AngsanaNew" w:hAnsi="TH SarabunPSK" w:cs="TH SarabunPSK"/>
          <w:sz w:val="32"/>
          <w:szCs w:val="32"/>
          <w:cs/>
        </w:rPr>
        <w:t>ดังตัวอย่างข้างล่าง</w:t>
      </w:r>
    </w:p>
    <w:tbl>
      <w:tblPr>
        <w:tblW w:w="1562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2029"/>
        <w:gridCol w:w="2183"/>
        <w:gridCol w:w="2258"/>
        <w:gridCol w:w="2595"/>
        <w:gridCol w:w="3130"/>
        <w:gridCol w:w="1800"/>
      </w:tblGrid>
      <w:tr w:rsidR="00245CDF" w:rsidRPr="002317FB">
        <w:tc>
          <w:tcPr>
            <w:tcW w:w="1630" w:type="dxa"/>
          </w:tcPr>
          <w:p w:rsidR="00245CDF" w:rsidRPr="002317FB" w:rsidRDefault="00245CDF" w:rsidP="0037370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รหัสพ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ันธุ์สัตว์</w:t>
            </w:r>
          </w:p>
          <w:p w:rsidR="00245CDF" w:rsidRPr="002317FB" w:rsidRDefault="00245CDF" w:rsidP="00373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9" w:type="dxa"/>
          </w:tcPr>
          <w:p w:rsidR="00245CDF" w:rsidRPr="002317FB" w:rsidRDefault="00245CDF" w:rsidP="003737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ชื่อพื้นเมือง</w:t>
            </w:r>
          </w:p>
          <w:p w:rsidR="00245CDF" w:rsidRPr="002317FB" w:rsidRDefault="00245CDF" w:rsidP="003737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7FB">
              <w:rPr>
                <w:rFonts w:ascii="TH SarabunPSK" w:hAnsi="TH SarabunPSK" w:cs="TH SarabunPSK"/>
                <w:sz w:val="28"/>
              </w:rPr>
              <w:t>(</w:t>
            </w:r>
            <w:r w:rsidRPr="002317FB">
              <w:rPr>
                <w:rFonts w:ascii="TH SarabunPSK" w:hAnsi="TH SarabunPSK" w:cs="TH SarabunPSK"/>
                <w:sz w:val="28"/>
                <w:cs/>
              </w:rPr>
              <w:t>ชื่อที่ท้องถิ่นนั้นเรียก</w:t>
            </w:r>
            <w:r w:rsidRPr="002317F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83" w:type="dxa"/>
          </w:tcPr>
          <w:p w:rsidR="00245CDF" w:rsidRDefault="00245CDF" w:rsidP="003737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ประเภท</w:t>
            </w:r>
          </w:p>
          <w:p w:rsidR="00245CDF" w:rsidRPr="002317FB" w:rsidRDefault="00245CDF" w:rsidP="003737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(เช่น สัตว์น้ำ สัตว์เลี้ยงลูกด้วยนม สัตว์เลื้อยคลาน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สัตว์ครึ่งบกครึ่งน้ำ สัตว์ปีก ฯลฯ )</w:t>
            </w:r>
          </w:p>
        </w:tc>
        <w:tc>
          <w:tcPr>
            <w:tcW w:w="2258" w:type="dxa"/>
          </w:tcPr>
          <w:p w:rsidR="00245CDF" w:rsidRPr="002317FB" w:rsidRDefault="00245CDF" w:rsidP="0037370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lastRenderedPageBreak/>
              <w:t>ลักษณะเด่นของ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สัตว์</w:t>
            </w:r>
          </w:p>
          <w:p w:rsidR="00245CDF" w:rsidRPr="002317FB" w:rsidRDefault="00245CDF" w:rsidP="003737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17FB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</w:p>
        </w:tc>
        <w:tc>
          <w:tcPr>
            <w:tcW w:w="2595" w:type="dxa"/>
          </w:tcPr>
          <w:p w:rsidR="00245CDF" w:rsidRPr="002317FB" w:rsidRDefault="00245CDF" w:rsidP="00373702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ข้อมูลภูมิปัญญาท้องถิ่น</w:t>
            </w:r>
          </w:p>
          <w:p w:rsidR="00245CDF" w:rsidRPr="002317FB" w:rsidRDefault="00245CDF" w:rsidP="00373702">
            <w:pPr>
              <w:jc w:val="center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2317FB">
              <w:rPr>
                <w:rFonts w:ascii="TH SarabunPSK" w:eastAsia="AngsanaNew-Bold" w:hAnsi="TH SarabunPSK" w:cs="TH SarabunPSK"/>
                <w:sz w:val="28"/>
                <w:cs/>
              </w:rPr>
              <w:t>(เช่น เป็นอาหาร ยารักษาโรค เครื่องมือเครื่องใช้  ฯ)</w:t>
            </w:r>
          </w:p>
        </w:tc>
        <w:tc>
          <w:tcPr>
            <w:tcW w:w="3130" w:type="dxa"/>
          </w:tcPr>
          <w:p w:rsidR="00245CDF" w:rsidRPr="002317FB" w:rsidRDefault="00245CDF" w:rsidP="003737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บริเวณที่พบ</w:t>
            </w:r>
          </w:p>
          <w:p w:rsidR="00245CDF" w:rsidRPr="002317FB" w:rsidRDefault="00245CDF" w:rsidP="00373702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2317FB">
              <w:rPr>
                <w:rFonts w:ascii="TH SarabunPSK" w:hAnsi="TH SarabunPSK" w:cs="TH SarabunPSK"/>
                <w:sz w:val="28"/>
              </w:rPr>
              <w:t>(</w:t>
            </w:r>
            <w:r w:rsidRPr="002317FB">
              <w:rPr>
                <w:rFonts w:ascii="TH SarabunPSK" w:hAnsi="TH SarabunPSK" w:cs="TH SarabunPSK"/>
                <w:sz w:val="28"/>
                <w:cs/>
              </w:rPr>
              <w:t>ระบุ ชื่อหมู่บ้าน ตำบล อำเภอ จังหวัด</w:t>
            </w:r>
            <w:r w:rsidRPr="002317F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800" w:type="dxa"/>
          </w:tcPr>
          <w:p w:rsidR="00245CDF" w:rsidRPr="002317FB" w:rsidRDefault="00245CDF" w:rsidP="003737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7F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D07BB" w:rsidRPr="002317FB">
        <w:tc>
          <w:tcPr>
            <w:tcW w:w="1630" w:type="dxa"/>
          </w:tcPr>
          <w:p w:rsidR="000D07BB" w:rsidRPr="00245CDF" w:rsidRDefault="00BD1B09" w:rsidP="00BB55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lastRenderedPageBreak/>
              <w:t>๘</w:t>
            </w:r>
            <w:r w:rsidR="001D6FFC" w:rsidRPr="00245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๓๐๒๐๑๐</w:t>
            </w:r>
            <w:r w:rsidR="001D6FFC" w:rsidRPr="00245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๐๓</w:t>
            </w:r>
            <w:r w:rsidR="001D6FFC" w:rsidRPr="00245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๐๐๑</w:t>
            </w:r>
            <w:r w:rsidR="001D6FFC" w:rsidRPr="00245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๑๔</w:t>
            </w:r>
          </w:p>
        </w:tc>
        <w:tc>
          <w:tcPr>
            <w:tcW w:w="2029" w:type="dxa"/>
          </w:tcPr>
          <w:p w:rsidR="000D07BB" w:rsidRPr="00245CDF" w:rsidRDefault="00245CDF" w:rsidP="00DC40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45CD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โคนม</w:t>
            </w:r>
          </w:p>
        </w:tc>
        <w:tc>
          <w:tcPr>
            <w:tcW w:w="2183" w:type="dxa"/>
          </w:tcPr>
          <w:p w:rsidR="000D07BB" w:rsidRPr="002317FB" w:rsidRDefault="00245CDF" w:rsidP="00DC40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สัตว์เลี้ยงลูกด้วยนม</w:t>
            </w:r>
          </w:p>
        </w:tc>
        <w:tc>
          <w:tcPr>
            <w:tcW w:w="2258" w:type="dxa"/>
          </w:tcPr>
          <w:p w:rsidR="000D07BB" w:rsidRPr="002317FB" w:rsidRDefault="00245CDF" w:rsidP="00DC40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มีเต้านมขนาดใหญ่ ให้น้ำนมมาก </w:t>
            </w:r>
          </w:p>
        </w:tc>
        <w:tc>
          <w:tcPr>
            <w:tcW w:w="2595" w:type="dxa"/>
          </w:tcPr>
          <w:p w:rsidR="001D6FFC" w:rsidRPr="002317FB" w:rsidRDefault="00245CDF" w:rsidP="00DC40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น้ำนมนำไปผลิตเป็นนมโคสดแท้</w:t>
            </w:r>
          </w:p>
        </w:tc>
        <w:tc>
          <w:tcPr>
            <w:tcW w:w="3130" w:type="dxa"/>
          </w:tcPr>
          <w:p w:rsidR="000D07BB" w:rsidRPr="00DB349E" w:rsidRDefault="001D6FFC" w:rsidP="00DC40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บ้านเลขที่ </w:t>
            </w:r>
            <w:r w:rsidR="00BD1B09">
              <w:rPr>
                <w:rFonts w:ascii="TH SarabunPSK" w:hAnsi="TH SarabunPSK" w:cs="TH SarabunPSK"/>
                <w:sz w:val="32"/>
                <w:szCs w:val="32"/>
                <w:cs/>
              </w:rPr>
              <w:t>๒๐๖</w:t>
            </w:r>
            <w:r w:rsidR="008E13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D1B0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 w:rsidR="00BD1B0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บ้านหนองขอน 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B349E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คลองไผ่ จ</w:t>
            </w:r>
            <w:r w:rsidR="00DB34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B349E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800" w:type="dxa"/>
          </w:tcPr>
          <w:p w:rsidR="000D07BB" w:rsidRPr="002317FB" w:rsidRDefault="000D07BB" w:rsidP="00DC40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07BB" w:rsidRPr="002317FB">
        <w:tc>
          <w:tcPr>
            <w:tcW w:w="1630" w:type="dxa"/>
          </w:tcPr>
          <w:p w:rsidR="000D07BB" w:rsidRPr="002317FB" w:rsidRDefault="000D07BB" w:rsidP="00DC40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:rsidR="000D07BB" w:rsidRPr="002317FB" w:rsidRDefault="000D07BB" w:rsidP="00DC40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3" w:type="dxa"/>
          </w:tcPr>
          <w:p w:rsidR="000D07BB" w:rsidRPr="002317FB" w:rsidRDefault="000D07BB" w:rsidP="00DC40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:rsidR="000D07BB" w:rsidRPr="002317FB" w:rsidRDefault="000D07BB" w:rsidP="00DC40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5" w:type="dxa"/>
          </w:tcPr>
          <w:p w:rsidR="000D07BB" w:rsidRPr="002317FB" w:rsidRDefault="000D07BB" w:rsidP="00DC40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:rsidR="000D07BB" w:rsidRPr="002317FB" w:rsidRDefault="000D07BB" w:rsidP="00DC40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D07BB" w:rsidRPr="002317FB" w:rsidRDefault="000D07BB" w:rsidP="00DC40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40E5" w:rsidRPr="002317FB" w:rsidRDefault="00DC40E5" w:rsidP="00D279B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279B1" w:rsidRPr="002317FB" w:rsidRDefault="00D279B1" w:rsidP="00DC40E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2317FB">
        <w:rPr>
          <w:rFonts w:ascii="TH SarabunPSK" w:eastAsia="AngsanaNew" w:hAnsi="TH SarabunPSK" w:cs="TH SarabunPSK"/>
          <w:sz w:val="36"/>
          <w:szCs w:val="36"/>
          <w:cs/>
        </w:rPr>
        <w:t>ตัวอย่างรหัสพรรณไม้ที่บันทึกอย่างสมบูรณ์</w:t>
      </w:r>
      <w:r w:rsidRPr="002317FB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317FB">
        <w:rPr>
          <w:rFonts w:ascii="TH SarabunPSK" w:eastAsia="AngsanaNew" w:hAnsi="TH SarabunPSK" w:cs="TH SarabunPSK"/>
          <w:sz w:val="36"/>
          <w:szCs w:val="36"/>
          <w:cs/>
        </w:rPr>
        <w:t>เช่น</w:t>
      </w:r>
      <w:r w:rsidRPr="002317FB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="00DC40E5" w:rsidRPr="002317FB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="00BD1B09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๘๔๐๐๐</w:t>
      </w:r>
      <w:r w:rsidR="00E34ABF" w:rsidRPr="002317FB">
        <w:rPr>
          <w:rFonts w:ascii="TH SarabunPSK" w:eastAsia="AngsanaNew" w:hAnsi="TH SarabunPSK" w:cs="TH SarabunPSK"/>
          <w:b/>
          <w:bCs/>
          <w:sz w:val="32"/>
          <w:szCs w:val="32"/>
          <w:cs/>
        </w:rPr>
        <w:t>-</w:t>
      </w:r>
      <w:r w:rsidR="00BD1B09">
        <w:rPr>
          <w:rFonts w:ascii="TH SarabunPSK" w:hAnsi="TH SarabunPSK" w:cs="TH SarabunPSK"/>
          <w:b/>
          <w:bCs/>
          <w:sz w:val="32"/>
          <w:szCs w:val="32"/>
          <w:cs/>
        </w:rPr>
        <w:t>๐๐๑</w:t>
      </w:r>
    </w:p>
    <w:p w:rsidR="00E34ABF" w:rsidRPr="002317FB" w:rsidRDefault="00BD1B09" w:rsidP="00E34ABF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>๘</w:t>
      </w:r>
      <w:r w:rsidR="00E34ABF" w:rsidRPr="002317FB">
        <w:rPr>
          <w:rFonts w:ascii="TH SarabunPSK" w:eastAsia="AngsanaNew" w:hAnsi="TH SarabunPSK" w:cs="TH SarabunPSK"/>
          <w:sz w:val="36"/>
          <w:szCs w:val="36"/>
          <w:cs/>
        </w:rPr>
        <w:tab/>
      </w:r>
      <w:r w:rsidR="002317FB">
        <w:rPr>
          <w:rFonts w:ascii="TH SarabunPSK" w:eastAsia="AngsanaNew" w:hAnsi="TH SarabunPSK" w:cs="TH SarabunPSK" w:hint="cs"/>
          <w:sz w:val="36"/>
          <w:szCs w:val="36"/>
          <w:cs/>
        </w:rPr>
        <w:tab/>
      </w:r>
      <w:r w:rsidR="00E34ABF" w:rsidRPr="002317FB">
        <w:rPr>
          <w:rFonts w:ascii="TH SarabunPSK" w:eastAsia="AngsanaNew" w:hAnsi="TH SarabunPSK" w:cs="TH SarabunPSK"/>
          <w:sz w:val="36"/>
          <w:szCs w:val="36"/>
          <w:cs/>
        </w:rPr>
        <w:t>คือ</w:t>
      </w:r>
      <w:r w:rsidR="00E34ABF" w:rsidRPr="002317FB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="002317FB">
        <w:rPr>
          <w:rFonts w:ascii="TH SarabunPSK" w:eastAsia="AngsanaNew" w:hAnsi="TH SarabunPSK" w:cs="TH SarabunPSK"/>
          <w:sz w:val="36"/>
          <w:szCs w:val="36"/>
          <w:cs/>
        </w:rPr>
        <w:t>รหัส</w:t>
      </w:r>
      <w:r w:rsidR="002317FB">
        <w:rPr>
          <w:rFonts w:ascii="TH SarabunPSK" w:eastAsia="AngsanaNew" w:hAnsi="TH SarabunPSK" w:cs="TH SarabunPSK" w:hint="cs"/>
          <w:sz w:val="36"/>
          <w:szCs w:val="36"/>
          <w:cs/>
        </w:rPr>
        <w:t>กิจกรรมพิเศษสนับสนุนการอนุรักษ์พันธุกรรมพืช</w:t>
      </w:r>
    </w:p>
    <w:p w:rsidR="00E34ABF" w:rsidRDefault="00BD1B09" w:rsidP="00E34ABF">
      <w:pPr>
        <w:autoSpaceDE w:val="0"/>
        <w:autoSpaceDN w:val="0"/>
        <w:adjustRightInd w:val="0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๓๐๒๐๑๐</w:t>
      </w:r>
      <w:r w:rsidR="002317FB">
        <w:rPr>
          <w:rFonts w:ascii="TH SarabunPSK" w:hAnsi="TH SarabunPSK" w:cs="TH SarabunPSK"/>
          <w:b/>
          <w:bCs/>
          <w:sz w:val="32"/>
          <w:szCs w:val="32"/>
        </w:rPr>
        <w:tab/>
      </w:r>
      <w:r w:rsidR="002317FB">
        <w:rPr>
          <w:rFonts w:ascii="TH SarabunPSK" w:hAnsi="TH SarabunPSK" w:cs="TH SarabunPSK" w:hint="cs"/>
          <w:b/>
          <w:bCs/>
          <w:sz w:val="32"/>
          <w:szCs w:val="32"/>
          <w:cs/>
        </w:rPr>
        <w:t>คือ รหัส</w:t>
      </w:r>
      <w:r w:rsidR="001D6FF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หมายเลขตำบล</w:t>
      </w:r>
    </w:p>
    <w:p w:rsidR="001D6FFC" w:rsidRDefault="00BD1B09" w:rsidP="00E34ABF">
      <w:pPr>
        <w:autoSpaceDE w:val="0"/>
        <w:autoSpaceDN w:val="0"/>
        <w:adjustRightInd w:val="0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  <w:r w:rsidR="001D6F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6FF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คือ รหัสหมายเลขหมู่บ้าน</w:t>
      </w:r>
    </w:p>
    <w:p w:rsidR="001D6FFC" w:rsidRDefault="00BD1B09" w:rsidP="00E34ABF">
      <w:pPr>
        <w:autoSpaceDE w:val="0"/>
        <w:autoSpaceDN w:val="0"/>
        <w:adjustRightInd w:val="0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๐๐๑</w:t>
      </w:r>
      <w:r w:rsidR="001D6F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6FF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คือ รหั</w:t>
      </w:r>
      <w:r w:rsidR="008E13D9">
        <w:rPr>
          <w:rFonts w:ascii="TH SarabunPSK" w:hAnsi="TH SarabunPSK" w:cs="TH SarabunPSK" w:hint="cs"/>
          <w:b/>
          <w:bCs/>
          <w:sz w:val="32"/>
          <w:szCs w:val="32"/>
          <w:cs/>
        </w:rPr>
        <w:t>สชนิดพันธุ์สัตว์</w:t>
      </w:r>
    </w:p>
    <w:p w:rsidR="001D6FFC" w:rsidRPr="002317FB" w:rsidRDefault="008E13D9" w:rsidP="00E34ABF">
      <w:pPr>
        <w:autoSpaceDE w:val="0"/>
        <w:autoSpaceDN w:val="0"/>
        <w:adjustRightInd w:val="0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="00BD1B09"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="001D6FFC">
        <w:rPr>
          <w:rFonts w:ascii="TH SarabunPSK" w:hAnsi="TH SarabunPSK" w:cs="TH SarabunPSK"/>
          <w:b/>
          <w:bCs/>
          <w:sz w:val="32"/>
          <w:szCs w:val="32"/>
        </w:rPr>
        <w:tab/>
      </w:r>
      <w:r w:rsidR="001D6FFC">
        <w:rPr>
          <w:rFonts w:ascii="TH SarabunPSK" w:hAnsi="TH SarabunPSK" w:cs="TH SarabunPSK"/>
          <w:b/>
          <w:bCs/>
          <w:sz w:val="32"/>
          <w:szCs w:val="32"/>
        </w:rPr>
        <w:tab/>
      </w:r>
      <w:r w:rsidR="001D6FFC">
        <w:rPr>
          <w:rFonts w:ascii="TH SarabunPSK" w:hAnsi="TH SarabunPSK" w:cs="TH SarabunPSK" w:hint="cs"/>
          <w:b/>
          <w:bCs/>
          <w:sz w:val="32"/>
          <w:szCs w:val="32"/>
          <w:cs/>
        </w:rPr>
        <w:t>คือ รหัสจำนวน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พันธุ์สัตว์ที่สำรวจพบ</w:t>
      </w:r>
      <w:r w:rsidR="001D6F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07BB" w:rsidRPr="002317FB" w:rsidRDefault="000D07BB" w:rsidP="00F4369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D07BB" w:rsidRPr="002317FB" w:rsidRDefault="000D07BB" w:rsidP="00F4369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D07BB" w:rsidRPr="002317FB" w:rsidRDefault="000D07BB" w:rsidP="00F4369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D07BB" w:rsidRPr="002317FB" w:rsidRDefault="000D07BB" w:rsidP="00F4369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D07BB" w:rsidRDefault="000D07BB" w:rsidP="00F43693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D07BB" w:rsidRPr="002317FB" w:rsidRDefault="000D07BB" w:rsidP="00F4369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279B1" w:rsidRPr="002317FB" w:rsidRDefault="00BD1B09" w:rsidP="00F43693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279B1" w:rsidRPr="002317F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279B1" w:rsidRPr="002317F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ชื่อพื้นเมือง</w:t>
      </w:r>
    </w:p>
    <w:p w:rsidR="00D279B1" w:rsidRDefault="00D279B1" w:rsidP="00F55A5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317FB">
        <w:rPr>
          <w:rFonts w:ascii="TH SarabunPSK" w:eastAsia="AngsanaNew" w:hAnsi="TH SarabunPSK" w:cs="TH SarabunPSK"/>
          <w:sz w:val="32"/>
          <w:szCs w:val="32"/>
          <w:cs/>
        </w:rPr>
        <w:t>ข้อมูลในส่วนถัดมานี้จะเป็นชื่อพื้นเมือง</w:t>
      </w:r>
      <w:r w:rsidRPr="002317F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8E13D9">
        <w:rPr>
          <w:rFonts w:ascii="TH SarabunPSK" w:eastAsia="AngsanaNew" w:hAnsi="TH SarabunPSK" w:cs="TH SarabunPSK"/>
          <w:sz w:val="32"/>
          <w:szCs w:val="32"/>
          <w:cs/>
        </w:rPr>
        <w:t>ซึ่งเป็นชื่อที่เรียก</w:t>
      </w:r>
      <w:r w:rsidR="008E13D9">
        <w:rPr>
          <w:rFonts w:ascii="TH SarabunPSK" w:eastAsia="AngsanaNew" w:hAnsi="TH SarabunPSK" w:cs="TH SarabunPSK" w:hint="cs"/>
          <w:sz w:val="32"/>
          <w:szCs w:val="32"/>
          <w:cs/>
        </w:rPr>
        <w:t>สัตว์</w:t>
      </w:r>
      <w:r w:rsidRPr="002317FB">
        <w:rPr>
          <w:rFonts w:ascii="TH SarabunPSK" w:eastAsia="AngsanaNew" w:hAnsi="TH SarabunPSK" w:cs="TH SarabunPSK"/>
          <w:sz w:val="32"/>
          <w:szCs w:val="32"/>
          <w:cs/>
        </w:rPr>
        <w:t>นั้นๆในแต่ละท้องถิ่นแตกต่างกันออกไป</w:t>
      </w:r>
      <w:r w:rsidRPr="002317F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317FB">
        <w:rPr>
          <w:rFonts w:ascii="TH SarabunPSK" w:eastAsia="AngsanaNew" w:hAnsi="TH SarabunPSK" w:cs="TH SarabunPSK"/>
          <w:sz w:val="32"/>
          <w:szCs w:val="32"/>
          <w:cs/>
        </w:rPr>
        <w:t>ซึ่งอาจทำการบันทึกมาเพียงชื่อเดียว</w:t>
      </w:r>
      <w:r w:rsidRPr="002317F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317FB">
        <w:rPr>
          <w:rFonts w:ascii="TH SarabunPSK" w:eastAsia="AngsanaNew" w:hAnsi="TH SarabunPSK" w:cs="TH SarabunPSK"/>
          <w:sz w:val="32"/>
          <w:szCs w:val="32"/>
          <w:cs/>
        </w:rPr>
        <w:t>หรืออาจบันทึกมาหลายชื่อแต่ชื่อแรกควรจะเป็นชื่อที่นิยมเรียกทั่วไปในท้องถิ่นของโรงเรียนนั้นๆ</w:t>
      </w:r>
      <w:r w:rsidRPr="002317F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317FB">
        <w:rPr>
          <w:rFonts w:ascii="TH SarabunPSK" w:eastAsia="AngsanaNew" w:hAnsi="TH SarabunPSK" w:cs="TH SarabunPSK"/>
          <w:sz w:val="32"/>
          <w:szCs w:val="32"/>
          <w:cs/>
        </w:rPr>
        <w:t>ดังตัวอย่าง</w:t>
      </w:r>
    </w:p>
    <w:p w:rsidR="008E13D9" w:rsidRDefault="008E13D9" w:rsidP="00F55A5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tbl>
      <w:tblPr>
        <w:tblW w:w="1562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2029"/>
        <w:gridCol w:w="2183"/>
        <w:gridCol w:w="2258"/>
        <w:gridCol w:w="2595"/>
        <w:gridCol w:w="3130"/>
        <w:gridCol w:w="1800"/>
      </w:tblGrid>
      <w:tr w:rsidR="008E13D9" w:rsidRPr="002317FB" w:rsidTr="00373702">
        <w:tc>
          <w:tcPr>
            <w:tcW w:w="1630" w:type="dxa"/>
          </w:tcPr>
          <w:p w:rsidR="008E13D9" w:rsidRPr="002317FB" w:rsidRDefault="008E13D9" w:rsidP="0037370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รหัสพ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ันธุ์สัตว์</w:t>
            </w:r>
          </w:p>
          <w:p w:rsidR="008E13D9" w:rsidRPr="002317FB" w:rsidRDefault="008E13D9" w:rsidP="00373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9" w:type="dxa"/>
          </w:tcPr>
          <w:p w:rsidR="008E13D9" w:rsidRPr="002317FB" w:rsidRDefault="008E13D9" w:rsidP="003737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ชื่อพื้นเมือง</w:t>
            </w:r>
          </w:p>
          <w:p w:rsidR="008E13D9" w:rsidRPr="002317FB" w:rsidRDefault="008E13D9" w:rsidP="003737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7FB">
              <w:rPr>
                <w:rFonts w:ascii="TH SarabunPSK" w:hAnsi="TH SarabunPSK" w:cs="TH SarabunPSK"/>
                <w:sz w:val="28"/>
              </w:rPr>
              <w:t>(</w:t>
            </w:r>
            <w:r w:rsidRPr="002317FB">
              <w:rPr>
                <w:rFonts w:ascii="TH SarabunPSK" w:hAnsi="TH SarabunPSK" w:cs="TH SarabunPSK"/>
                <w:sz w:val="28"/>
                <w:cs/>
              </w:rPr>
              <w:t>ชื่อที่ท้องถิ่นนั้นเรียก</w:t>
            </w:r>
            <w:r w:rsidRPr="002317F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83" w:type="dxa"/>
          </w:tcPr>
          <w:p w:rsidR="008E13D9" w:rsidRDefault="008E13D9" w:rsidP="003737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ประเภท</w:t>
            </w:r>
          </w:p>
          <w:p w:rsidR="008E13D9" w:rsidRPr="002317FB" w:rsidRDefault="008E13D9" w:rsidP="003737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(เช่น สัตว์น้ำ สัตว์เลี้ยงลูกด้วยนม สัตว์เลื้อยคลาน สัตว์ครึ่งบกครึ่งน้ำ สัตว์ปีก ฯลฯ )</w:t>
            </w:r>
          </w:p>
        </w:tc>
        <w:tc>
          <w:tcPr>
            <w:tcW w:w="2258" w:type="dxa"/>
          </w:tcPr>
          <w:p w:rsidR="008E13D9" w:rsidRPr="002317FB" w:rsidRDefault="008E13D9" w:rsidP="0037370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ลักษณะเด่นของ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สัตว์</w:t>
            </w:r>
          </w:p>
          <w:p w:rsidR="008E13D9" w:rsidRPr="002317FB" w:rsidRDefault="008E13D9" w:rsidP="003737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17FB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</w:p>
        </w:tc>
        <w:tc>
          <w:tcPr>
            <w:tcW w:w="2595" w:type="dxa"/>
          </w:tcPr>
          <w:p w:rsidR="008E13D9" w:rsidRPr="002317FB" w:rsidRDefault="008E13D9" w:rsidP="00373702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ข้อมูลภูมิปัญญาท้องถิ่น</w:t>
            </w:r>
          </w:p>
          <w:p w:rsidR="008E13D9" w:rsidRPr="002317FB" w:rsidRDefault="008E13D9" w:rsidP="00373702">
            <w:pPr>
              <w:jc w:val="center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2317FB">
              <w:rPr>
                <w:rFonts w:ascii="TH SarabunPSK" w:eastAsia="AngsanaNew-Bold" w:hAnsi="TH SarabunPSK" w:cs="TH SarabunPSK"/>
                <w:sz w:val="28"/>
                <w:cs/>
              </w:rPr>
              <w:t>(เช่น เป็นอาหาร ยารักษาโรค เครื่องมือเครื่องใช้  ฯ)</w:t>
            </w:r>
          </w:p>
        </w:tc>
        <w:tc>
          <w:tcPr>
            <w:tcW w:w="3130" w:type="dxa"/>
          </w:tcPr>
          <w:p w:rsidR="008E13D9" w:rsidRPr="002317FB" w:rsidRDefault="008E13D9" w:rsidP="003737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7FB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บริเวณที่พบ</w:t>
            </w:r>
          </w:p>
          <w:p w:rsidR="008E13D9" w:rsidRPr="002317FB" w:rsidRDefault="008E13D9" w:rsidP="00373702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2317FB">
              <w:rPr>
                <w:rFonts w:ascii="TH SarabunPSK" w:hAnsi="TH SarabunPSK" w:cs="TH SarabunPSK"/>
                <w:sz w:val="28"/>
              </w:rPr>
              <w:t>(</w:t>
            </w:r>
            <w:r w:rsidRPr="002317FB">
              <w:rPr>
                <w:rFonts w:ascii="TH SarabunPSK" w:hAnsi="TH SarabunPSK" w:cs="TH SarabunPSK"/>
                <w:sz w:val="28"/>
                <w:cs/>
              </w:rPr>
              <w:t>ระบุ ชื่อหมู่บ้าน ตำบล อำเภอ จังหวัด</w:t>
            </w:r>
            <w:r w:rsidRPr="002317F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800" w:type="dxa"/>
          </w:tcPr>
          <w:p w:rsidR="008E13D9" w:rsidRPr="002317FB" w:rsidRDefault="008E13D9" w:rsidP="003737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7F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8E13D9" w:rsidRPr="002317FB" w:rsidTr="00373702">
        <w:tc>
          <w:tcPr>
            <w:tcW w:w="1630" w:type="dxa"/>
          </w:tcPr>
          <w:p w:rsidR="008E13D9" w:rsidRPr="00245CDF" w:rsidRDefault="00BD1B09" w:rsidP="003737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๘</w:t>
            </w:r>
            <w:r w:rsidR="008E13D9" w:rsidRPr="00245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๓๐๒๐๑๐</w:t>
            </w:r>
            <w:r w:rsidR="008E13D9" w:rsidRPr="00245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๐๓</w:t>
            </w:r>
            <w:r w:rsidR="008E13D9" w:rsidRPr="00245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๐๐๑</w:t>
            </w:r>
            <w:r w:rsidR="008E13D9" w:rsidRPr="00245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๑๔</w:t>
            </w:r>
          </w:p>
        </w:tc>
        <w:tc>
          <w:tcPr>
            <w:tcW w:w="2029" w:type="dxa"/>
          </w:tcPr>
          <w:p w:rsidR="008E13D9" w:rsidRPr="00245CDF" w:rsidRDefault="008E13D9" w:rsidP="0037370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45CD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โคนม</w:t>
            </w:r>
          </w:p>
        </w:tc>
        <w:tc>
          <w:tcPr>
            <w:tcW w:w="2183" w:type="dxa"/>
          </w:tcPr>
          <w:p w:rsidR="008E13D9" w:rsidRPr="002317FB" w:rsidRDefault="008E13D9" w:rsidP="0037370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สัตว์เลี้ยงลูกด้วยนม</w:t>
            </w:r>
          </w:p>
        </w:tc>
        <w:tc>
          <w:tcPr>
            <w:tcW w:w="2258" w:type="dxa"/>
          </w:tcPr>
          <w:p w:rsidR="008E13D9" w:rsidRPr="002317FB" w:rsidRDefault="008E13D9" w:rsidP="0037370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มีเต้านมขนาดใหญ่ ให้น้ำนมมาก </w:t>
            </w:r>
          </w:p>
        </w:tc>
        <w:tc>
          <w:tcPr>
            <w:tcW w:w="2595" w:type="dxa"/>
          </w:tcPr>
          <w:p w:rsidR="008E13D9" w:rsidRPr="002317FB" w:rsidRDefault="008E13D9" w:rsidP="0037370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น้ำนมนำไปผลิตเป็นนมโคสดแท้</w:t>
            </w:r>
          </w:p>
        </w:tc>
        <w:tc>
          <w:tcPr>
            <w:tcW w:w="3130" w:type="dxa"/>
          </w:tcPr>
          <w:p w:rsidR="008E13D9" w:rsidRPr="00DB349E" w:rsidRDefault="008E13D9" w:rsidP="0037370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บ้านเลขที่ </w:t>
            </w:r>
            <w:r w:rsidR="00BD1B09">
              <w:rPr>
                <w:rFonts w:ascii="TH SarabunPSK" w:hAnsi="TH SarabunPSK" w:cs="TH SarabunPSK"/>
                <w:sz w:val="32"/>
                <w:szCs w:val="32"/>
                <w:cs/>
              </w:rPr>
              <w:t>๒๐๖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D1B0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 w:rsidR="00BD1B0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บ้านหนองขอน 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คลองไผ่ จ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800" w:type="dxa"/>
          </w:tcPr>
          <w:p w:rsidR="008E13D9" w:rsidRPr="002317FB" w:rsidRDefault="008E13D9" w:rsidP="0037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3693" w:rsidRPr="002317FB" w:rsidRDefault="00F43693" w:rsidP="00F4369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D279B1" w:rsidRPr="002317FB" w:rsidRDefault="00BD1B09" w:rsidP="006452C3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 w:hint="cs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>๓</w:t>
      </w:r>
      <w:r w:rsidR="00D279B1" w:rsidRPr="002317F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8E13D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ประเภท</w:t>
      </w:r>
    </w:p>
    <w:p w:rsidR="008E13D9" w:rsidRDefault="008E13D9" w:rsidP="008E13D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เป็นลักษณะที่สังเกตได้จาก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สัตว์</w:t>
      </w:r>
      <w:r w:rsidR="00D279B1" w:rsidRPr="002317FB">
        <w:rPr>
          <w:rFonts w:ascii="TH SarabunPSK" w:eastAsia="AngsanaNew" w:hAnsi="TH SarabunPSK" w:cs="TH SarabunPSK"/>
          <w:sz w:val="32"/>
          <w:szCs w:val="32"/>
          <w:cs/>
        </w:rPr>
        <w:t>นั้นๆ</w:t>
      </w:r>
      <w:r w:rsidR="00D279B1" w:rsidRPr="002317F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279B1" w:rsidRPr="002317FB">
        <w:rPr>
          <w:rFonts w:ascii="TH SarabunPSK" w:eastAsia="AngsanaNew" w:hAnsi="TH SarabunPSK" w:cs="TH SarabunPSK"/>
          <w:sz w:val="32"/>
          <w:szCs w:val="32"/>
          <w:cs/>
        </w:rPr>
        <w:t>ว่าเป็น</w:t>
      </w:r>
      <w:r w:rsidR="00D279B1" w:rsidRPr="002317FB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สัตว์น้ำ สัตว์เลี้ยงลูกด้วยนม สัตว์เลื้อยคลาน สัตว์ครึ่งบกครึ่งน้ำ สัตว์ปีก </w:t>
      </w:r>
    </w:p>
    <w:p w:rsidR="00D279B1" w:rsidRPr="002317FB" w:rsidRDefault="00BD1B09" w:rsidP="008E13D9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D279B1" w:rsidRPr="002317F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E13D9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ลักษณะเด่นของ</w:t>
      </w:r>
      <w:r w:rsidR="008E13D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สัตว์</w:t>
      </w:r>
    </w:p>
    <w:p w:rsidR="00895F71" w:rsidRPr="008E13D9" w:rsidRDefault="008E13D9" w:rsidP="008E13D9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คือลักษณะเด่นของ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สัตว์</w:t>
      </w:r>
      <w:r w:rsidR="00D279B1" w:rsidRPr="002317FB">
        <w:rPr>
          <w:rFonts w:ascii="TH SarabunPSK" w:eastAsia="AngsanaNew" w:hAnsi="TH SarabunPSK" w:cs="TH SarabunPSK"/>
          <w:sz w:val="32"/>
          <w:szCs w:val="32"/>
          <w:cs/>
        </w:rPr>
        <w:t>นั้นๆ</w:t>
      </w:r>
      <w:r w:rsidR="00D279B1" w:rsidRPr="002317FB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ที่จะช่วยบอกว่า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สัตว์</w:t>
      </w:r>
      <w:r w:rsidR="00D279B1" w:rsidRPr="002317FB">
        <w:rPr>
          <w:rFonts w:ascii="TH SarabunPSK" w:eastAsia="AngsanaNew" w:hAnsi="TH SarabunPSK" w:cs="TH SarabunPSK"/>
          <w:sz w:val="32"/>
          <w:szCs w:val="32"/>
          <w:cs/>
        </w:rPr>
        <w:t>นั้น</w:t>
      </w:r>
      <w:r>
        <w:rPr>
          <w:rFonts w:ascii="TH SarabunPSK" w:eastAsia="AngsanaNew" w:hAnsi="TH SarabunPSK" w:cs="TH SarabunPSK"/>
          <w:sz w:val="32"/>
          <w:szCs w:val="32"/>
          <w:cs/>
        </w:rPr>
        <w:t>มีลักษณะที่แตกต่างจาก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สัตว์</w:t>
      </w:r>
      <w:r w:rsidR="00D279B1" w:rsidRPr="002317FB">
        <w:rPr>
          <w:rFonts w:ascii="TH SarabunPSK" w:eastAsia="AngsanaNew" w:hAnsi="TH SarabunPSK" w:cs="TH SarabunPSK"/>
          <w:sz w:val="32"/>
          <w:szCs w:val="32"/>
          <w:cs/>
        </w:rPr>
        <w:t>อื่นอย่างไร</w:t>
      </w:r>
      <w:r w:rsidR="00D279B1" w:rsidRPr="002317FB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และทำให้ทราบว่า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สัตว์</w:t>
      </w:r>
      <w:r>
        <w:rPr>
          <w:rFonts w:ascii="TH SarabunPSK" w:eastAsia="AngsanaNew" w:hAnsi="TH SarabunPSK" w:cs="TH SarabunPSK"/>
          <w:sz w:val="32"/>
          <w:szCs w:val="32"/>
          <w:cs/>
        </w:rPr>
        <w:t>นั้นเป็น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สัตว์</w:t>
      </w:r>
      <w:r w:rsidR="00D279B1" w:rsidRPr="002317FB">
        <w:rPr>
          <w:rFonts w:ascii="TH SarabunPSK" w:eastAsia="AngsanaNew" w:hAnsi="TH SarabunPSK" w:cs="TH SarabunPSK"/>
          <w:sz w:val="32"/>
          <w:szCs w:val="32"/>
          <w:cs/>
        </w:rPr>
        <w:t>ชนิดใด</w:t>
      </w:r>
      <w:r w:rsidR="00D279B1" w:rsidRPr="002317FB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7D65E2" w:rsidRPr="002317FB" w:rsidRDefault="008E13D9" w:rsidP="007D65E2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="00BD1B09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๕</w:t>
      </w:r>
      <w:r w:rsidR="007D65E2" w:rsidRPr="002317F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7D65E2" w:rsidRPr="002317F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ข้อมูลภูมิปัญญาท้องถิ่น</w:t>
      </w:r>
    </w:p>
    <w:p w:rsidR="008263D6" w:rsidRDefault="005B5B06" w:rsidP="007D65E2">
      <w:pPr>
        <w:rPr>
          <w:rFonts w:ascii="TH SarabunPSK" w:eastAsia="AngsanaNew-Bold" w:hAnsi="TH SarabunPSK" w:cs="TH SarabunPSK" w:hint="cs"/>
          <w:sz w:val="28"/>
        </w:rPr>
      </w:pPr>
      <w:r w:rsidRPr="002317FB">
        <w:rPr>
          <w:rFonts w:ascii="TH SarabunPSK" w:eastAsia="AngsanaNew-Bold" w:hAnsi="TH SarabunPSK" w:cs="TH SarabunPSK"/>
          <w:sz w:val="28"/>
        </w:rPr>
        <w:tab/>
      </w:r>
      <w:r w:rsidRPr="002317FB">
        <w:rPr>
          <w:rFonts w:ascii="TH SarabunPSK" w:eastAsia="AngsanaNew-Bold" w:hAnsi="TH SarabunPSK" w:cs="TH SarabunPSK"/>
          <w:sz w:val="28"/>
          <w:cs/>
        </w:rPr>
        <w:t>ข้อมูลภูมิปัญญาเพื่อการดำรงชีพ เช่น ภูมิปัญญาที่เกี่ยวกับการทำมาหากิน เช่น ใช้เป็นเครื่องมือเครื่องใช้ในการล่าสัตว์ จับสัตว์ หาของป่า ภูมิปัญญาที่เกี่ยวกับที่อยู่อาศัย ใช้ในการสร้าง</w:t>
      </w:r>
      <w:r w:rsidR="008E13D9">
        <w:rPr>
          <w:rFonts w:ascii="TH SarabunPSK" w:eastAsia="AngsanaNew-Bold" w:hAnsi="TH SarabunPSK" w:cs="TH SarabunPSK" w:hint="cs"/>
          <w:sz w:val="28"/>
          <w:cs/>
        </w:rPr>
        <w:tab/>
      </w:r>
      <w:r w:rsidRPr="002317FB">
        <w:rPr>
          <w:rFonts w:ascii="TH SarabunPSK" w:eastAsia="AngsanaNew-Bold" w:hAnsi="TH SarabunPSK" w:cs="TH SarabunPSK"/>
          <w:sz w:val="28"/>
          <w:cs/>
        </w:rPr>
        <w:t>บ้านเรือน ภูมิปัญญาที่เกี่ยวกับด้านวัฒนธรรมด้านโภชนา</w:t>
      </w:r>
      <w:r w:rsidR="008263D6" w:rsidRPr="002317FB">
        <w:rPr>
          <w:rFonts w:ascii="TH SarabunPSK" w:eastAsia="AngsanaNew-Bold" w:hAnsi="TH SarabunPSK" w:cs="TH SarabunPSK"/>
          <w:sz w:val="28"/>
          <w:cs/>
        </w:rPr>
        <w:t>การ</w:t>
      </w:r>
      <w:r w:rsidRPr="002317FB">
        <w:rPr>
          <w:rFonts w:ascii="TH SarabunPSK" w:eastAsia="AngsanaNew-Bold" w:hAnsi="TH SarabunPSK" w:cs="TH SarabunPSK"/>
          <w:sz w:val="28"/>
          <w:cs/>
        </w:rPr>
        <w:t xml:space="preserve"> ด้านอาหาร วิธีการปรุง </w:t>
      </w:r>
      <w:r w:rsidR="007E5F10" w:rsidRPr="002317FB">
        <w:rPr>
          <w:rFonts w:ascii="TH SarabunPSK" w:eastAsia="AngsanaNew-Bold" w:hAnsi="TH SarabunPSK" w:cs="TH SarabunPSK"/>
          <w:sz w:val="28"/>
          <w:cs/>
        </w:rPr>
        <w:t xml:space="preserve">หรือการถนอมอาหาร </w:t>
      </w:r>
      <w:r w:rsidR="008263D6" w:rsidRPr="002317FB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7E5F10" w:rsidRPr="002317FB">
        <w:rPr>
          <w:rFonts w:ascii="TH SarabunPSK" w:eastAsia="AngsanaNew-Bold" w:hAnsi="TH SarabunPSK" w:cs="TH SarabunPSK"/>
          <w:sz w:val="28"/>
          <w:cs/>
        </w:rPr>
        <w:t xml:space="preserve">ภูมิปัญญาเกี่ยวกับเครื่องนุ่งหุ่ม </w:t>
      </w:r>
      <w:r w:rsidR="008263D6" w:rsidRPr="002317FB">
        <w:rPr>
          <w:rFonts w:ascii="TH SarabunPSK" w:eastAsia="AngsanaNew-Bold" w:hAnsi="TH SarabunPSK" w:cs="TH SarabunPSK"/>
          <w:sz w:val="28"/>
          <w:cs/>
        </w:rPr>
        <w:t xml:space="preserve"> หรือ</w:t>
      </w:r>
      <w:r w:rsidR="007E5F10" w:rsidRPr="002317FB">
        <w:rPr>
          <w:rFonts w:ascii="TH SarabunPSK" w:eastAsia="AngsanaNew-Bold" w:hAnsi="TH SarabunPSK" w:cs="TH SarabunPSK"/>
          <w:sz w:val="28"/>
          <w:cs/>
        </w:rPr>
        <w:t>ยารักษาโรค เช่นการนำสมุนไพร มาใช้</w:t>
      </w:r>
      <w:r w:rsidR="008E13D9">
        <w:rPr>
          <w:rFonts w:ascii="TH SarabunPSK" w:eastAsia="AngsanaNew-Bold" w:hAnsi="TH SarabunPSK" w:cs="TH SarabunPSK" w:hint="cs"/>
          <w:sz w:val="28"/>
          <w:cs/>
        </w:rPr>
        <w:tab/>
      </w:r>
      <w:r w:rsidR="007E5F10" w:rsidRPr="002317FB">
        <w:rPr>
          <w:rFonts w:ascii="TH SarabunPSK" w:eastAsia="AngsanaNew-Bold" w:hAnsi="TH SarabunPSK" w:cs="TH SarabunPSK"/>
          <w:sz w:val="28"/>
          <w:cs/>
        </w:rPr>
        <w:t>เป็นตัวยา การผสมยา วิธีปรุงยา การใช้ยารักษาโรคในคน หรือโรคในสัตว์</w:t>
      </w:r>
    </w:p>
    <w:p w:rsidR="00652BBE" w:rsidRPr="008E13D9" w:rsidRDefault="00652BBE" w:rsidP="007D65E2">
      <w:pPr>
        <w:rPr>
          <w:rFonts w:ascii="TH SarabunPSK" w:eastAsia="AngsanaNew-Bold" w:hAnsi="TH SarabunPSK" w:cs="TH SarabunPSK"/>
          <w:sz w:val="28"/>
          <w:cs/>
        </w:rPr>
      </w:pPr>
    </w:p>
    <w:p w:rsidR="00D279B1" w:rsidRPr="002317FB" w:rsidRDefault="008E13D9" w:rsidP="007D65E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bookmarkStart w:id="0" w:name="OLE_LINK1"/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D1B0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7D65E2" w:rsidRPr="002317F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279B1" w:rsidRPr="002317F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บริเวณที่พบ</w:t>
      </w:r>
    </w:p>
    <w:bookmarkEnd w:id="0"/>
    <w:p w:rsidR="00D279B1" w:rsidRDefault="008E13D9" w:rsidP="00D279B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D279B1" w:rsidRPr="002317FB">
        <w:rPr>
          <w:rFonts w:ascii="TH SarabunPSK" w:eastAsia="AngsanaNew" w:hAnsi="TH SarabunPSK" w:cs="TH SarabunPSK"/>
          <w:sz w:val="32"/>
          <w:szCs w:val="32"/>
          <w:cs/>
        </w:rPr>
        <w:t>การบันทึกบริเวณที่พบพืชนั้นๆว่าอยู่ที่บริเวณใดบ้างจะเป็นประโยชน์ในการทำแผนผัง</w:t>
      </w:r>
      <w:r w:rsidR="007D65E2" w:rsidRPr="002317FB">
        <w:rPr>
          <w:rFonts w:ascii="TH SarabunPSK" w:eastAsia="AngsanaNew" w:hAnsi="TH SarabunPSK" w:cs="TH SarabunPSK"/>
          <w:sz w:val="32"/>
          <w:szCs w:val="32"/>
          <w:cs/>
        </w:rPr>
        <w:t>แสดงที่ตั้งพรรณไม้ในบริเวณท้องถิ่นนั้นๆ</w:t>
      </w:r>
    </w:p>
    <w:p w:rsidR="000D07BB" w:rsidRPr="002317FB" w:rsidRDefault="008E13D9" w:rsidP="000D07B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D1B09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D07BB" w:rsidRPr="002317F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D07BB" w:rsidRPr="002317F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หมายเหตุ</w:t>
      </w:r>
    </w:p>
    <w:p w:rsidR="007D65E2" w:rsidRPr="002317FB" w:rsidRDefault="008E13D9" w:rsidP="00895F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07BB" w:rsidRPr="002317FB">
        <w:rPr>
          <w:rFonts w:ascii="TH SarabunPSK" w:hAnsi="TH SarabunPSK" w:cs="TH SarabunPSK"/>
          <w:sz w:val="32"/>
          <w:szCs w:val="32"/>
          <w:cs/>
        </w:rPr>
        <w:t>บันทึกข้อมูลอื่นๆ ที่พบเพิ่มเติม</w:t>
      </w:r>
    </w:p>
    <w:p w:rsidR="007D65E2" w:rsidRPr="002317FB" w:rsidRDefault="007D65E2" w:rsidP="00895F71">
      <w:pPr>
        <w:rPr>
          <w:rFonts w:ascii="TH SarabunPSK" w:hAnsi="TH SarabunPSK" w:cs="TH SarabunPSK"/>
          <w:sz w:val="32"/>
          <w:szCs w:val="32"/>
        </w:rPr>
      </w:pPr>
    </w:p>
    <w:p w:rsidR="007D65E2" w:rsidRPr="002317FB" w:rsidRDefault="007D65E2" w:rsidP="00895F71">
      <w:pPr>
        <w:rPr>
          <w:rFonts w:ascii="TH SarabunPSK" w:hAnsi="TH SarabunPSK" w:cs="TH SarabunPSK"/>
          <w:sz w:val="32"/>
          <w:szCs w:val="32"/>
        </w:rPr>
      </w:pPr>
    </w:p>
    <w:sectPr w:rsidR="007D65E2" w:rsidRPr="002317FB" w:rsidSect="003178F3">
      <w:footerReference w:type="even" r:id="rId7"/>
      <w:footerReference w:type="default" r:id="rId8"/>
      <w:pgSz w:w="16838" w:h="11906" w:orient="landscape"/>
      <w:pgMar w:top="1079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69" w:rsidRDefault="00F32D69" w:rsidP="00BB554C">
      <w:r>
        <w:separator/>
      </w:r>
    </w:p>
  </w:endnote>
  <w:endnote w:type="continuationSeparator" w:id="1">
    <w:p w:rsidR="00F32D69" w:rsidRDefault="00F32D69" w:rsidP="00BB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1A" w:rsidRDefault="00F6711A" w:rsidP="000F44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6711A" w:rsidRDefault="00F671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1A" w:rsidRDefault="00F6711A" w:rsidP="000F44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D57262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F6711A" w:rsidRDefault="00F67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69" w:rsidRDefault="00F32D69" w:rsidP="00BB554C">
      <w:r>
        <w:separator/>
      </w:r>
    </w:p>
  </w:footnote>
  <w:footnote w:type="continuationSeparator" w:id="1">
    <w:p w:rsidR="00F32D69" w:rsidRDefault="00F32D69" w:rsidP="00BB5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279B1"/>
    <w:rsid w:val="00015D40"/>
    <w:rsid w:val="00044771"/>
    <w:rsid w:val="000B05DD"/>
    <w:rsid w:val="000D07BB"/>
    <w:rsid w:val="000F4485"/>
    <w:rsid w:val="001036E5"/>
    <w:rsid w:val="001A085E"/>
    <w:rsid w:val="001C64C0"/>
    <w:rsid w:val="001D6FFC"/>
    <w:rsid w:val="001F1EE2"/>
    <w:rsid w:val="002317FB"/>
    <w:rsid w:val="00245CDF"/>
    <w:rsid w:val="003178F3"/>
    <w:rsid w:val="00373702"/>
    <w:rsid w:val="003C44CA"/>
    <w:rsid w:val="003D0F0E"/>
    <w:rsid w:val="003F2589"/>
    <w:rsid w:val="003F6E33"/>
    <w:rsid w:val="0041471F"/>
    <w:rsid w:val="00487853"/>
    <w:rsid w:val="004E7EF2"/>
    <w:rsid w:val="00557B71"/>
    <w:rsid w:val="005A242F"/>
    <w:rsid w:val="005A5650"/>
    <w:rsid w:val="005B5B06"/>
    <w:rsid w:val="005C0255"/>
    <w:rsid w:val="005D1DFC"/>
    <w:rsid w:val="005D46E2"/>
    <w:rsid w:val="006452C3"/>
    <w:rsid w:val="00652BBE"/>
    <w:rsid w:val="00687D19"/>
    <w:rsid w:val="006C2374"/>
    <w:rsid w:val="006D116A"/>
    <w:rsid w:val="007B780F"/>
    <w:rsid w:val="007C6D64"/>
    <w:rsid w:val="007D65E2"/>
    <w:rsid w:val="007E1F67"/>
    <w:rsid w:val="007E5F10"/>
    <w:rsid w:val="008070C3"/>
    <w:rsid w:val="00816446"/>
    <w:rsid w:val="008263D6"/>
    <w:rsid w:val="0083090A"/>
    <w:rsid w:val="00834F62"/>
    <w:rsid w:val="008463EB"/>
    <w:rsid w:val="0085404A"/>
    <w:rsid w:val="00895F71"/>
    <w:rsid w:val="008D20E5"/>
    <w:rsid w:val="008E13D9"/>
    <w:rsid w:val="009276A4"/>
    <w:rsid w:val="00941C73"/>
    <w:rsid w:val="00943EF2"/>
    <w:rsid w:val="00963D4E"/>
    <w:rsid w:val="009772F4"/>
    <w:rsid w:val="00993BF7"/>
    <w:rsid w:val="009967F9"/>
    <w:rsid w:val="0099774D"/>
    <w:rsid w:val="009B55EE"/>
    <w:rsid w:val="009B7A24"/>
    <w:rsid w:val="009E6212"/>
    <w:rsid w:val="00A3024A"/>
    <w:rsid w:val="00A46706"/>
    <w:rsid w:val="00A90853"/>
    <w:rsid w:val="00AB23C4"/>
    <w:rsid w:val="00B55537"/>
    <w:rsid w:val="00BB554C"/>
    <w:rsid w:val="00BD1B09"/>
    <w:rsid w:val="00BD1D3B"/>
    <w:rsid w:val="00BE41DA"/>
    <w:rsid w:val="00C25BED"/>
    <w:rsid w:val="00C51DC7"/>
    <w:rsid w:val="00C60726"/>
    <w:rsid w:val="00C63BBD"/>
    <w:rsid w:val="00C93D2F"/>
    <w:rsid w:val="00CC4AC0"/>
    <w:rsid w:val="00CE5DEB"/>
    <w:rsid w:val="00CE6B5D"/>
    <w:rsid w:val="00D065E2"/>
    <w:rsid w:val="00D119B6"/>
    <w:rsid w:val="00D279B1"/>
    <w:rsid w:val="00D5266B"/>
    <w:rsid w:val="00D55186"/>
    <w:rsid w:val="00D57262"/>
    <w:rsid w:val="00DB349E"/>
    <w:rsid w:val="00DC40E5"/>
    <w:rsid w:val="00DC51A9"/>
    <w:rsid w:val="00E34ABF"/>
    <w:rsid w:val="00E6132D"/>
    <w:rsid w:val="00E91677"/>
    <w:rsid w:val="00EA762E"/>
    <w:rsid w:val="00EB4FC5"/>
    <w:rsid w:val="00EC1568"/>
    <w:rsid w:val="00EC1FE8"/>
    <w:rsid w:val="00F32D69"/>
    <w:rsid w:val="00F43693"/>
    <w:rsid w:val="00F54E44"/>
    <w:rsid w:val="00F55A53"/>
    <w:rsid w:val="00F6711A"/>
    <w:rsid w:val="00FE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916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B5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554C"/>
    <w:rPr>
      <w:sz w:val="24"/>
      <w:szCs w:val="28"/>
    </w:rPr>
  </w:style>
  <w:style w:type="paragraph" w:styleId="Footer">
    <w:name w:val="footer"/>
    <w:basedOn w:val="Normal"/>
    <w:link w:val="FooterChar"/>
    <w:rsid w:val="00BB5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554C"/>
    <w:rPr>
      <w:sz w:val="24"/>
      <w:szCs w:val="28"/>
    </w:rPr>
  </w:style>
  <w:style w:type="character" w:styleId="PageNumber">
    <w:name w:val="page number"/>
    <w:basedOn w:val="DefaultParagraphFont"/>
    <w:rsid w:val="00F6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คู่มือการทำทะเบียนพรรณไม้</vt:lpstr>
      <vt:lpstr>คู่มือการทำทะเบียนพรรณไม้</vt:lpstr>
    </vt:vector>
  </TitlesOfParts>
  <Company>nzn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คู่มือการทำทะเบียนพรรณไม้</dc:title>
  <dc:subject/>
  <dc:creator>WincoolV5</dc:creator>
  <cp:keywords/>
  <dc:description/>
  <cp:lastModifiedBy>Personal-Computer</cp:lastModifiedBy>
  <cp:revision>2</cp:revision>
  <cp:lastPrinted>2009-10-30T04:07:00Z</cp:lastPrinted>
  <dcterms:created xsi:type="dcterms:W3CDTF">2012-10-07T01:14:00Z</dcterms:created>
  <dcterms:modified xsi:type="dcterms:W3CDTF">2012-10-07T01:14:00Z</dcterms:modified>
</cp:coreProperties>
</file>